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76" w:rsidRDefault="00464D76" w:rsidP="0046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C0008">
        <w:rPr>
          <w:rFonts w:ascii="Times New Roman" w:hAnsi="Times New Roman" w:cs="Times New Roman"/>
          <w:sz w:val="28"/>
          <w:szCs w:val="28"/>
        </w:rPr>
        <w:t xml:space="preserve">ВОСТРОВСКОГО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64D76" w:rsidRDefault="00464D76" w:rsidP="0046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ВОЛЧИХИНСКОГО РАЙОНА АЛТАЙСКОГО КРАЯ</w:t>
      </w:r>
    </w:p>
    <w:p w:rsidR="00464D76" w:rsidRDefault="00464D76" w:rsidP="0046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D76" w:rsidRDefault="00464D76" w:rsidP="0046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D76" w:rsidRDefault="00464D76" w:rsidP="0046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4D76" w:rsidRDefault="00464D76" w:rsidP="0046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D76" w:rsidRDefault="00BC0008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64D76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4D76">
        <w:rPr>
          <w:rFonts w:ascii="Times New Roman" w:hAnsi="Times New Roman" w:cs="Times New Roman"/>
          <w:sz w:val="28"/>
          <w:szCs w:val="28"/>
        </w:rPr>
        <w:t xml:space="preserve">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4D76">
        <w:rPr>
          <w:rFonts w:ascii="Times New Roman" w:hAnsi="Times New Roman" w:cs="Times New Roman"/>
          <w:sz w:val="28"/>
          <w:szCs w:val="28"/>
        </w:rPr>
        <w:t xml:space="preserve">                                   с. </w:t>
      </w:r>
      <w:r>
        <w:rPr>
          <w:rFonts w:ascii="Times New Roman" w:hAnsi="Times New Roman" w:cs="Times New Roman"/>
          <w:sz w:val="28"/>
          <w:szCs w:val="28"/>
        </w:rPr>
        <w:t xml:space="preserve">Вострово </w:t>
      </w: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утверждении    реестра</w:t>
      </w: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0008">
        <w:rPr>
          <w:rFonts w:ascii="Times New Roman" w:hAnsi="Times New Roman" w:cs="Times New Roman"/>
          <w:sz w:val="28"/>
          <w:szCs w:val="28"/>
        </w:rPr>
        <w:t>Востровского</w:t>
      </w: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Волчихинского района</w:t>
      </w: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на 01.01.202</w:t>
      </w:r>
      <w:r w:rsidR="00BC00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</w:t>
      </w: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76" w:rsidRDefault="00464D76" w:rsidP="00BC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06 августа 2003 года №131-ФЗ «Об общих принципах организации местного самоуправления в Рос</w:t>
      </w:r>
      <w:r w:rsidR="00BC0008">
        <w:rPr>
          <w:rFonts w:ascii="Times New Roman" w:hAnsi="Times New Roman" w:cs="Times New Roman"/>
          <w:sz w:val="28"/>
          <w:szCs w:val="28"/>
        </w:rPr>
        <w:t>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="00BC0008">
        <w:rPr>
          <w:rFonts w:ascii="Times New Roman" w:hAnsi="Times New Roman" w:cs="Times New Roman"/>
          <w:sz w:val="28"/>
          <w:szCs w:val="28"/>
        </w:rPr>
        <w:t>Востровский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Волчихинского района Алтайского края,</w:t>
      </w:r>
    </w:p>
    <w:p w:rsidR="00464D76" w:rsidRDefault="00464D76" w:rsidP="00BC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64D76" w:rsidRDefault="00464D76" w:rsidP="00BC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D76" w:rsidRDefault="00464D76" w:rsidP="00BC0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1.Утвердить Реестр муниципального имущества Администрации </w:t>
      </w:r>
      <w:r w:rsidR="00BC0008">
        <w:rPr>
          <w:rFonts w:ascii="Times New Roman" w:hAnsi="Times New Roman" w:cs="Times New Roman"/>
          <w:sz w:val="28"/>
          <w:szCs w:val="28"/>
        </w:rPr>
        <w:t>Востровского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Волчихинского района Алтайского края по состоянию на 01.01.202</w:t>
      </w:r>
      <w:r w:rsidR="00BC00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</w:t>
      </w:r>
      <w:r w:rsidR="00A54EF4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№1 к настоящему постановлению.                                                                                                                                                                                   2.Настоящее постановление обнародовать на информационном стенде Администрации </w:t>
      </w:r>
      <w:r w:rsidR="00BC0008">
        <w:rPr>
          <w:rFonts w:ascii="Times New Roman" w:hAnsi="Times New Roman" w:cs="Times New Roman"/>
          <w:sz w:val="28"/>
          <w:szCs w:val="28"/>
        </w:rPr>
        <w:t>Востровского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официальном Интернет-сайте Администрации Волчихинского района во вкладке «</w:t>
      </w:r>
      <w:proofErr w:type="spellStart"/>
      <w:r w:rsidR="004E6EAC">
        <w:rPr>
          <w:rFonts w:ascii="Times New Roman" w:hAnsi="Times New Roman" w:cs="Times New Roman"/>
          <w:sz w:val="28"/>
          <w:szCs w:val="28"/>
        </w:rPr>
        <w:t>Востровский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3.Контроль за исполнением настоящего постановления оставляю за собой.</w:t>
      </w: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76" w:rsidRDefault="004E6EAC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Дереганов</w:t>
      </w:r>
      <w:proofErr w:type="spellEnd"/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929" w:rsidRDefault="00074929" w:rsidP="000749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74929" w:rsidRDefault="00074929" w:rsidP="000749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36627" w:rsidRPr="00336627" w:rsidRDefault="00336627" w:rsidP="00336627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1</w:t>
      </w:r>
    </w:p>
    <w:p w:rsidR="00336627" w:rsidRPr="00336627" w:rsidRDefault="00336627" w:rsidP="00336627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к Постановлению главы</w:t>
      </w:r>
    </w:p>
    <w:p w:rsidR="00336627" w:rsidRPr="00336627" w:rsidRDefault="00336627" w:rsidP="00336627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Востровского сельсовета</w:t>
      </w:r>
    </w:p>
    <w:p w:rsidR="00336627" w:rsidRPr="00336627" w:rsidRDefault="00336627" w:rsidP="00336627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Волчихинского района</w:t>
      </w:r>
    </w:p>
    <w:p w:rsidR="00074929" w:rsidRDefault="00074929" w:rsidP="00336627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№2  от 25.01.2022</w:t>
      </w:r>
    </w:p>
    <w:p w:rsidR="00074929" w:rsidRDefault="00074929" w:rsidP="000749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74929" w:rsidRPr="00074929" w:rsidRDefault="00074929" w:rsidP="000749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929" w:rsidRPr="00074929" w:rsidRDefault="00074929" w:rsidP="000749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2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074929" w:rsidRPr="00074929" w:rsidRDefault="00074929" w:rsidP="000749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29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074929" w:rsidRPr="00074929" w:rsidRDefault="00074929" w:rsidP="000749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29">
        <w:rPr>
          <w:rFonts w:ascii="Times New Roman" w:hAnsi="Times New Roman" w:cs="Times New Roman"/>
          <w:b/>
          <w:sz w:val="28"/>
          <w:szCs w:val="28"/>
        </w:rPr>
        <w:t>Администрации Востровского сельсовета на 01.0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7492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74929" w:rsidRPr="00074929" w:rsidRDefault="00074929" w:rsidP="00074929">
      <w:pPr>
        <w:autoSpaceDE w:val="0"/>
        <w:autoSpaceDN w:val="0"/>
        <w:adjustRightInd w:val="0"/>
        <w:jc w:val="center"/>
      </w:pPr>
    </w:p>
    <w:tbl>
      <w:tblPr>
        <w:tblW w:w="8958" w:type="dxa"/>
        <w:tblInd w:w="-210" w:type="dxa"/>
        <w:tblLayout w:type="fixed"/>
        <w:tblLook w:val="0000"/>
      </w:tblPr>
      <w:tblGrid>
        <w:gridCol w:w="534"/>
        <w:gridCol w:w="2160"/>
        <w:gridCol w:w="2268"/>
        <w:gridCol w:w="1985"/>
        <w:gridCol w:w="2011"/>
      </w:tblGrid>
      <w:tr w:rsidR="00074929" w:rsidRPr="00074929" w:rsidTr="000A17A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Pr="002B0185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Наименование объекта недвижимости, литера по техпаспорту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Pr="002B0185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Адрес/памятник истории и культуры (да или нет)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Pr="002B0185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Характеристика и целевое назначение объектов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Pr="002B0185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Ограничения и использование обременения правами третьих лиц</w:t>
            </w:r>
          </w:p>
        </w:tc>
      </w:tr>
      <w:tr w:rsidR="00074929" w:rsidTr="000A1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74929" w:rsidTr="000A1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Гараж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с. Вострово</w:t>
            </w:r>
          </w:p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Молодежная</w:t>
            </w:r>
          </w:p>
          <w:p w:rsidR="00074929" w:rsidRPr="002B0185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д.2в /нет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Используется по назначению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обременены</w:t>
            </w:r>
          </w:p>
        </w:tc>
      </w:tr>
      <w:tr w:rsidR="00074929" w:rsidTr="000A1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Здание ДК (Вострово)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Pr="002B0185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с. Вострово                     ул. Советская 15д./нет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Используется по назначению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обременены</w:t>
            </w:r>
          </w:p>
        </w:tc>
      </w:tr>
      <w:tr w:rsidR="00074929" w:rsidTr="000A1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Здание ДК (Приборовое)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с. Приборовое</w:t>
            </w:r>
          </w:p>
          <w:p w:rsidR="00074929" w:rsidRPr="002B0185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ул. Партизанская   </w:t>
            </w:r>
            <w:r w:rsidR="0033662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д. 91/нет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Используется по назначению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обременены</w:t>
            </w:r>
          </w:p>
        </w:tc>
      </w:tr>
      <w:tr w:rsidR="00074929" w:rsidTr="000A1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Площадь мира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с. Вострово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Используется по назначению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обременены</w:t>
            </w:r>
          </w:p>
        </w:tc>
      </w:tr>
      <w:tr w:rsidR="00074929" w:rsidTr="000A1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t>5</w:t>
            </w:r>
            <w:r>
              <w:rPr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Pr="002B0185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Дорога - ООО </w:t>
            </w:r>
            <w:r w:rsidRPr="002B0185">
              <w:t>«</w:t>
            </w:r>
            <w:r>
              <w:rPr>
                <w:rFonts w:ascii="Times New Roman CYR" w:hAnsi="Times New Roman CYR" w:cs="Times New Roman CYR"/>
              </w:rPr>
              <w:t>Вострово лес</w:t>
            </w:r>
            <w:r w:rsidRPr="002B0185">
              <w:t xml:space="preserve">» - </w:t>
            </w:r>
            <w:r>
              <w:rPr>
                <w:rFonts w:ascii="Times New Roman CYR" w:hAnsi="Times New Roman CYR" w:cs="Times New Roman CYR"/>
              </w:rPr>
              <w:t xml:space="preserve">ООО </w:t>
            </w:r>
            <w:r w:rsidRPr="002B0185">
              <w:t>«</w:t>
            </w:r>
            <w:r>
              <w:rPr>
                <w:rFonts w:ascii="Times New Roman CYR" w:hAnsi="Times New Roman CYR" w:cs="Times New Roman CYR"/>
              </w:rPr>
              <w:t>АПК</w:t>
            </w:r>
            <w:r w:rsidRPr="002B0185">
              <w:t>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с. Вострово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Используется по назначению 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обременены</w:t>
            </w:r>
          </w:p>
        </w:tc>
      </w:tr>
      <w:tr w:rsidR="00074929" w:rsidTr="000A1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t>6</w:t>
            </w:r>
            <w:r>
              <w:rPr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Pr="002B0185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Дорога - ООО </w:t>
            </w:r>
            <w:r w:rsidRPr="002B0185">
              <w:t>«</w:t>
            </w:r>
            <w:r>
              <w:rPr>
                <w:rFonts w:ascii="Times New Roman CYR" w:hAnsi="Times New Roman CYR" w:cs="Times New Roman CYR"/>
              </w:rPr>
              <w:t>Вострово лес</w:t>
            </w:r>
            <w:r w:rsidRPr="002B0185">
              <w:t xml:space="preserve">» - </w:t>
            </w:r>
            <w:r>
              <w:rPr>
                <w:rFonts w:ascii="Times New Roman CYR" w:hAnsi="Times New Roman CYR" w:cs="Times New Roman CYR"/>
              </w:rPr>
              <w:t>ул. Советская, д. 1б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с. Вострово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Используется по назначению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обременены</w:t>
            </w:r>
          </w:p>
        </w:tc>
      </w:tr>
      <w:tr w:rsidR="00074929" w:rsidTr="000A17A6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lastRenderedPageBreak/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Pr="002B0185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Дорога - ул. </w:t>
            </w:r>
            <w:proofErr w:type="spellStart"/>
            <w:r>
              <w:rPr>
                <w:rFonts w:ascii="Times New Roman CYR" w:hAnsi="Times New Roman CYR" w:cs="Times New Roman CYR"/>
              </w:rPr>
              <w:t>Кривчуна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д.82 –  ул. </w:t>
            </w:r>
            <w:proofErr w:type="spellStart"/>
            <w:r>
              <w:rPr>
                <w:rFonts w:ascii="Times New Roman CYR" w:hAnsi="Times New Roman CYR" w:cs="Times New Roman CYR"/>
              </w:rPr>
              <w:t>Кривчуна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д.1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с. Вострово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Используется по назначению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обременены</w:t>
            </w:r>
          </w:p>
        </w:tc>
      </w:tr>
      <w:tr w:rsidR="00074929" w:rsidTr="000A1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Pr="002B0185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Дорога - ул. Молодежная д.43 – ул.Титова д.64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с. Вострово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Используется по назначению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обременены</w:t>
            </w:r>
          </w:p>
        </w:tc>
      </w:tr>
      <w:tr w:rsidR="00074929" w:rsidTr="000A1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Pr="002B0185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Дорога - ул. Горького д.70 – ул. Горького д.2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с. Вострово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Используется по назначению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обременены</w:t>
            </w:r>
          </w:p>
        </w:tc>
      </w:tr>
      <w:tr w:rsidR="00074929" w:rsidTr="000A1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t>10</w:t>
            </w:r>
            <w:r>
              <w:rPr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с.Восторово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 консервации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обременены</w:t>
            </w:r>
          </w:p>
        </w:tc>
      </w:tr>
      <w:tr w:rsidR="00074929" w:rsidTr="000A1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t>11</w:t>
            </w:r>
            <w:r>
              <w:rPr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с.Вострово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Используется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обременены</w:t>
            </w:r>
          </w:p>
        </w:tc>
      </w:tr>
      <w:tr w:rsidR="00074929" w:rsidTr="000A1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t>12</w:t>
            </w:r>
            <w:r>
              <w:rPr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с.Вострово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 консервации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обременены</w:t>
            </w:r>
          </w:p>
        </w:tc>
      </w:tr>
      <w:tr w:rsidR="00074929" w:rsidTr="000A1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t>14</w:t>
            </w:r>
            <w:r>
              <w:rPr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с.Приборовое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Используется под зданием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обременены</w:t>
            </w:r>
          </w:p>
        </w:tc>
      </w:tr>
      <w:tr w:rsidR="00074929" w:rsidTr="000A1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t>15</w:t>
            </w:r>
            <w:r>
              <w:rPr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с.Приборовое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Используется под зданием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обременены</w:t>
            </w:r>
          </w:p>
        </w:tc>
      </w:tr>
      <w:tr w:rsidR="00074929" w:rsidTr="000A1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</w:pPr>
            <w:r>
              <w:t>16.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929" w:rsidRDefault="00074929" w:rsidP="000A17A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Водопроводные сети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336627" w:rsidP="000A17A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</w:t>
            </w:r>
            <w:r w:rsidR="00074929">
              <w:rPr>
                <w:rFonts w:ascii="Times New Roman CYR" w:hAnsi="Times New Roman CYR" w:cs="Times New Roman CYR"/>
              </w:rPr>
              <w:t>.Вострово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Используются по назначению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74929" w:rsidRDefault="00074929" w:rsidP="000A17A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 обременены</w:t>
            </w:r>
          </w:p>
        </w:tc>
      </w:tr>
    </w:tbl>
    <w:p w:rsidR="00074929" w:rsidRDefault="00074929" w:rsidP="00074929"/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76" w:rsidRDefault="00464D76" w:rsidP="0046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5E9" w:rsidRDefault="008265E9"/>
    <w:sectPr w:rsidR="008265E9" w:rsidSect="0082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4D76"/>
    <w:rsid w:val="00073048"/>
    <w:rsid w:val="00074929"/>
    <w:rsid w:val="001D14EF"/>
    <w:rsid w:val="00204988"/>
    <w:rsid w:val="0030242C"/>
    <w:rsid w:val="00336627"/>
    <w:rsid w:val="00347BE1"/>
    <w:rsid w:val="00366DA7"/>
    <w:rsid w:val="00464D76"/>
    <w:rsid w:val="004E6EAC"/>
    <w:rsid w:val="004F469C"/>
    <w:rsid w:val="005859AE"/>
    <w:rsid w:val="0065039E"/>
    <w:rsid w:val="006D5FD4"/>
    <w:rsid w:val="007514F0"/>
    <w:rsid w:val="008265E9"/>
    <w:rsid w:val="00A1290F"/>
    <w:rsid w:val="00A13DA5"/>
    <w:rsid w:val="00A250A4"/>
    <w:rsid w:val="00A54EF4"/>
    <w:rsid w:val="00B66996"/>
    <w:rsid w:val="00BA72DD"/>
    <w:rsid w:val="00BC0008"/>
    <w:rsid w:val="00BE1561"/>
    <w:rsid w:val="00C341AD"/>
    <w:rsid w:val="00DE0677"/>
    <w:rsid w:val="00E94E24"/>
    <w:rsid w:val="00FB48C3"/>
    <w:rsid w:val="00FB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D7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cp:lastPrinted>2021-01-27T02:43:00Z</cp:lastPrinted>
  <dcterms:created xsi:type="dcterms:W3CDTF">2022-02-02T09:06:00Z</dcterms:created>
  <dcterms:modified xsi:type="dcterms:W3CDTF">2022-02-02T09:06:00Z</dcterms:modified>
</cp:coreProperties>
</file>