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 xml:space="preserve">Приложение № </w:t>
      </w:r>
      <w:r>
        <w:rPr>
          <w:rFonts w:ascii="Times New Roman CYR" w:hAnsi="Times New Roman CYR" w:cs="Times New Roman CYR"/>
        </w:rPr>
        <w:t>1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к Постановлению главы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Востровского сельсовета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Волчихинского района</w:t>
      </w:r>
    </w:p>
    <w:p w:rsidR="00EA60BB" w:rsidRDefault="00E26D58" w:rsidP="00E26D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</w:rPr>
        <w:t>№12  от 30.06.2022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370F17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="00984F4F"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D66F00" w:rsidRDefault="00D66F00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01.07. 2022  год по А</w:t>
      </w:r>
      <w:r w:rsidR="00984F4F">
        <w:rPr>
          <w:rFonts w:ascii="Times New Roman" w:hAnsi="Times New Roman"/>
          <w:b/>
          <w:sz w:val="28"/>
          <w:szCs w:val="28"/>
        </w:rPr>
        <w:t>дминистраци</w:t>
      </w:r>
      <w:r>
        <w:rPr>
          <w:rFonts w:ascii="Times New Roman" w:hAnsi="Times New Roman"/>
          <w:b/>
          <w:sz w:val="28"/>
          <w:szCs w:val="28"/>
        </w:rPr>
        <w:t xml:space="preserve">и муниципального образования Востровский сельсовет </w:t>
      </w:r>
    </w:p>
    <w:p w:rsidR="00984F4F" w:rsidRDefault="00D66F00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p w:rsidR="00D66F00" w:rsidRDefault="00D66F00" w:rsidP="00D66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984F4F" w:rsidRPr="008D72A9" w:rsidTr="004556CA">
        <w:trPr>
          <w:trHeight w:val="912"/>
        </w:trPr>
        <w:tc>
          <w:tcPr>
            <w:tcW w:w="59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 w:rsidR="001B4FBD"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984F4F" w:rsidRPr="008D72A9" w:rsidTr="004556CA">
        <w:trPr>
          <w:trHeight w:val="2028"/>
        </w:trPr>
        <w:tc>
          <w:tcPr>
            <w:tcW w:w="591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  <w:r w:rsidR="00115557">
              <w:rPr>
                <w:rFonts w:ascii="Times New Roman" w:hAnsi="Times New Roman"/>
                <w:b/>
                <w:sz w:val="16"/>
                <w:szCs w:val="16"/>
              </w:rPr>
              <w:t>, тыс. руб.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84F4F" w:rsidRPr="008D72A9" w:rsidTr="004556CA">
        <w:tc>
          <w:tcPr>
            <w:tcW w:w="591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84F4F" w:rsidRPr="008D72A9" w:rsidTr="004556CA">
        <w:trPr>
          <w:trHeight w:val="774"/>
        </w:trPr>
        <w:tc>
          <w:tcPr>
            <w:tcW w:w="15734" w:type="dxa"/>
            <w:gridSpan w:val="14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2DF9" w:rsidRPr="008D72A9" w:rsidTr="004556CA">
        <w:trPr>
          <w:trHeight w:val="1044"/>
        </w:trPr>
        <w:tc>
          <w:tcPr>
            <w:tcW w:w="591" w:type="dxa"/>
          </w:tcPr>
          <w:p w:rsidR="007A2DF9" w:rsidRPr="008D72A9" w:rsidRDefault="00F17AD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7A2DF9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гаража</w:t>
            </w:r>
          </w:p>
        </w:tc>
        <w:tc>
          <w:tcPr>
            <w:tcW w:w="1417" w:type="dxa"/>
          </w:tcPr>
          <w:p w:rsidR="007A2DF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2в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gridSpan w:val="2"/>
          </w:tcPr>
          <w:p w:rsidR="007A2DF9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  <w:tc>
          <w:tcPr>
            <w:tcW w:w="1417" w:type="dxa"/>
          </w:tcPr>
          <w:p w:rsidR="007A2DF9" w:rsidRPr="008D72A9" w:rsidRDefault="004556CA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443,7</w:t>
            </w:r>
          </w:p>
        </w:tc>
        <w:tc>
          <w:tcPr>
            <w:tcW w:w="1277" w:type="dxa"/>
          </w:tcPr>
          <w:p w:rsidR="007A2DF9" w:rsidRPr="008D72A9" w:rsidRDefault="007A2DF9" w:rsidP="005B04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60" w:type="dxa"/>
          </w:tcPr>
          <w:p w:rsidR="007A2DF9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7A2DF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3623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7A2DF9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4556CA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3623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15д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4556CA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</w:t>
            </w:r>
          </w:p>
        </w:tc>
        <w:tc>
          <w:tcPr>
            <w:tcW w:w="1417" w:type="dxa"/>
          </w:tcPr>
          <w:p w:rsidR="00E56E53" w:rsidRPr="008D72A9" w:rsidRDefault="00A70078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</w:tcPr>
          <w:p w:rsidR="00E56E53" w:rsidRPr="008D72A9" w:rsidRDefault="00E56E53" w:rsidP="005875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</w:tcPr>
          <w:p w:rsidR="00E56E53" w:rsidRPr="008D72A9" w:rsidRDefault="00362353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</w:tcPr>
          <w:p w:rsidR="00362353" w:rsidRDefault="00362353" w:rsidP="00362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E56E53" w:rsidRPr="008D72A9" w:rsidRDefault="00362353" w:rsidP="003623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rPr>
          <w:trHeight w:val="1046"/>
        </w:trPr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536" w:type="dxa"/>
            <w:gridSpan w:val="2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</w:tcPr>
          <w:p w:rsidR="00E56E53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FC6EB0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FC6EB0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</w:t>
            </w:r>
          </w:p>
        </w:tc>
        <w:tc>
          <w:tcPr>
            <w:tcW w:w="1417" w:type="dxa"/>
          </w:tcPr>
          <w:p w:rsidR="00E56E53" w:rsidRPr="008D72A9" w:rsidRDefault="00A70078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</w:tcPr>
          <w:p w:rsidR="00E56E53" w:rsidRPr="008D72A9" w:rsidRDefault="00E56E53" w:rsidP="001B4D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E56E53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</w:tcPr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417" w:type="dxa"/>
          </w:tcPr>
          <w:p w:rsidR="00E56E53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 д. 28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116 </w:t>
            </w:r>
          </w:p>
        </w:tc>
        <w:tc>
          <w:tcPr>
            <w:tcW w:w="141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1277" w:type="dxa"/>
          </w:tcPr>
          <w:p w:rsidR="00E56E53" w:rsidRPr="008D72A9" w:rsidRDefault="00E56E53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17.07.2002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17.07.2002 №9, свидетельство о государственной регистрации прав 22АГ 2411073 от 22.08.2012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</w:tcPr>
          <w:p w:rsidR="00E56E53" w:rsidRPr="008D72A9" w:rsidRDefault="00FC6EB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Здание </w:t>
            </w:r>
            <w:r w:rsidR="00A70078">
              <w:rPr>
                <w:rFonts w:ascii="Times New Roman" w:hAnsi="Times New Roman"/>
                <w:sz w:val="16"/>
                <w:szCs w:val="16"/>
              </w:rPr>
              <w:t>котельной школы с.Приборовое</w:t>
            </w:r>
          </w:p>
        </w:tc>
        <w:tc>
          <w:tcPr>
            <w:tcW w:w="1417" w:type="dxa"/>
          </w:tcPr>
          <w:p w:rsidR="00FC6EB0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FC6EB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A70078">
              <w:rPr>
                <w:rFonts w:ascii="Times New Roman" w:hAnsi="Times New Roman"/>
                <w:sz w:val="16"/>
                <w:szCs w:val="16"/>
              </w:rPr>
              <w:t>Приборовое</w:t>
            </w:r>
          </w:p>
          <w:p w:rsidR="00A70078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A70078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</w:tcPr>
          <w:p w:rsidR="00E56E53" w:rsidRPr="008D72A9" w:rsidRDefault="00A70078" w:rsidP="00D76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A7007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E56E53" w:rsidRPr="008D72A9" w:rsidTr="004556CA">
        <w:tc>
          <w:tcPr>
            <w:tcW w:w="591" w:type="dxa"/>
          </w:tcPr>
          <w:p w:rsidR="00E56E53" w:rsidRPr="008D72A9" w:rsidRDefault="001126C7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</w:tcPr>
          <w:p w:rsidR="00A9686F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E56E53" w:rsidRPr="008D72A9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E56E53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Вострово лес- </w:t>
            </w:r>
            <w:r w:rsidR="00101788">
              <w:rPr>
                <w:rFonts w:ascii="Times New Roman" w:hAnsi="Times New Roman"/>
                <w:sz w:val="16"/>
                <w:szCs w:val="16"/>
              </w:rPr>
              <w:t xml:space="preserve">бригада </w:t>
            </w:r>
            <w:r>
              <w:rPr>
                <w:rFonts w:ascii="Times New Roman" w:hAnsi="Times New Roman"/>
                <w:sz w:val="16"/>
                <w:szCs w:val="16"/>
              </w:rPr>
              <w:t>ООО "АПК"</w:t>
            </w:r>
          </w:p>
          <w:p w:rsidR="00A9686F" w:rsidRPr="008D72A9" w:rsidRDefault="00A9686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01-001</w:t>
            </w:r>
          </w:p>
        </w:tc>
        <w:tc>
          <w:tcPr>
            <w:tcW w:w="1417" w:type="dxa"/>
            <w:gridSpan w:val="2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18,3 (в т.ч. грунтовое покрытие - 9,3 км., щебеночное покрытие - 3,6 км., асфальтовое покрытие - 5,4 км.)</w:t>
            </w:r>
          </w:p>
        </w:tc>
        <w:tc>
          <w:tcPr>
            <w:tcW w:w="1417" w:type="dxa"/>
          </w:tcPr>
          <w:p w:rsidR="00E56E53" w:rsidRPr="008D72A9" w:rsidRDefault="00101788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3362,0</w:t>
            </w:r>
          </w:p>
        </w:tc>
        <w:tc>
          <w:tcPr>
            <w:tcW w:w="1277" w:type="dxa"/>
          </w:tcPr>
          <w:p w:rsidR="00E56E53" w:rsidRPr="008D72A9" w:rsidRDefault="00101788" w:rsidP="00820F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E56E53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"Вострово лес" - ул. Советская д.1б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 Вострово</w:t>
            </w:r>
          </w:p>
        </w:tc>
        <w:tc>
          <w:tcPr>
            <w:tcW w:w="1276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01-002</w:t>
            </w:r>
          </w:p>
        </w:tc>
        <w:tc>
          <w:tcPr>
            <w:tcW w:w="1417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 (в т.ч. грунтовое покрытие - 1,9 км, асфальтовое покрытие - 1 км.)</w:t>
            </w:r>
          </w:p>
        </w:tc>
        <w:tc>
          <w:tcPr>
            <w:tcW w:w="1417" w:type="dxa"/>
          </w:tcPr>
          <w:p w:rsidR="00101788" w:rsidRPr="008D72A9" w:rsidRDefault="000271EC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470,0</w:t>
            </w:r>
          </w:p>
        </w:tc>
        <w:tc>
          <w:tcPr>
            <w:tcW w:w="1277" w:type="dxa"/>
          </w:tcPr>
          <w:p w:rsidR="00101788" w:rsidRPr="008D72A9" w:rsidRDefault="00101788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 82- ул. Кривчуна 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 с. Вострово</w:t>
            </w:r>
          </w:p>
        </w:tc>
        <w:tc>
          <w:tcPr>
            <w:tcW w:w="1276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01-003</w:t>
            </w:r>
          </w:p>
        </w:tc>
        <w:tc>
          <w:tcPr>
            <w:tcW w:w="1417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 (в т.ч. грунтовое покрытие -0,9 км, асфальтовое покрытие - 0,9 км)</w:t>
            </w:r>
          </w:p>
        </w:tc>
        <w:tc>
          <w:tcPr>
            <w:tcW w:w="1417" w:type="dxa"/>
          </w:tcPr>
          <w:p w:rsidR="00101788" w:rsidRPr="008D72A9" w:rsidRDefault="000271EC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1186,0</w:t>
            </w:r>
          </w:p>
        </w:tc>
        <w:tc>
          <w:tcPr>
            <w:tcW w:w="1277" w:type="dxa"/>
          </w:tcPr>
          <w:p w:rsidR="00101788" w:rsidRPr="008D72A9" w:rsidRDefault="00101788" w:rsidP="00FB64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rPr>
          <w:trHeight w:val="655"/>
        </w:trPr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.Вострово </w:t>
            </w:r>
          </w:p>
          <w:p w:rsidR="00101788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 д. 43- ул. Титова д. 64,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01-004</w:t>
            </w:r>
          </w:p>
        </w:tc>
        <w:tc>
          <w:tcPr>
            <w:tcW w:w="1417" w:type="dxa"/>
            <w:gridSpan w:val="2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  (в т.ч. грунтовое покрытие - 1,3 км, асфальтовое покрытие - 1,2 км)</w:t>
            </w:r>
          </w:p>
        </w:tc>
        <w:tc>
          <w:tcPr>
            <w:tcW w:w="1417" w:type="dxa"/>
          </w:tcPr>
          <w:p w:rsidR="00101788" w:rsidRPr="008D72A9" w:rsidRDefault="000271EC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1396,0</w:t>
            </w:r>
          </w:p>
        </w:tc>
        <w:tc>
          <w:tcPr>
            <w:tcW w:w="1277" w:type="dxa"/>
          </w:tcPr>
          <w:p w:rsidR="00101788" w:rsidRPr="008D72A9" w:rsidRDefault="00101788" w:rsidP="00C13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101788" w:rsidRPr="008D72A9" w:rsidTr="004556CA">
        <w:trPr>
          <w:trHeight w:val="852"/>
        </w:trPr>
        <w:tc>
          <w:tcPr>
            <w:tcW w:w="591" w:type="dxa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36" w:type="dxa"/>
            <w:gridSpan w:val="2"/>
          </w:tcPr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. Вострово</w:t>
            </w:r>
          </w:p>
          <w:p w:rsidR="00101788" w:rsidRPr="008D72A9" w:rsidRDefault="00101788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 д. 70 -ул. Горького д. 2</w:t>
            </w:r>
            <w:r w:rsidR="000271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01-005</w:t>
            </w:r>
          </w:p>
        </w:tc>
        <w:tc>
          <w:tcPr>
            <w:tcW w:w="1417" w:type="dxa"/>
            <w:gridSpan w:val="2"/>
          </w:tcPr>
          <w:p w:rsidR="00101788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 (в т.ч. грунтовое покрытие -0,6 км, асфальтовое покрытие - 1,2 км)</w:t>
            </w:r>
          </w:p>
        </w:tc>
        <w:tc>
          <w:tcPr>
            <w:tcW w:w="1417" w:type="dxa"/>
          </w:tcPr>
          <w:p w:rsidR="00101788" w:rsidRPr="008D72A9" w:rsidRDefault="000271EC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1395,0</w:t>
            </w:r>
          </w:p>
        </w:tc>
        <w:tc>
          <w:tcPr>
            <w:tcW w:w="1277" w:type="dxa"/>
          </w:tcPr>
          <w:p w:rsidR="00101788" w:rsidRPr="008D72A9" w:rsidRDefault="00101788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01788" w:rsidRPr="008D72A9" w:rsidRDefault="00101788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845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536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. Вострово ул. Строителей, д. 16 - с. Вострово</w:t>
            </w:r>
          </w:p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Карла Маркса, д. 15</w:t>
            </w: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01-006</w:t>
            </w:r>
          </w:p>
        </w:tc>
        <w:tc>
          <w:tcPr>
            <w:tcW w:w="1417" w:type="dxa"/>
            <w:gridSpan w:val="2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 (в т.ч. грунтовое покрытие - 1,6 км, асфальтовое покрытие - 0,8 км)</w:t>
            </w:r>
          </w:p>
        </w:tc>
        <w:tc>
          <w:tcPr>
            <w:tcW w:w="1417" w:type="dxa"/>
          </w:tcPr>
          <w:p w:rsidR="000271EC" w:rsidRPr="008D72A9" w:rsidRDefault="000271EC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</w:tcPr>
          <w:p w:rsidR="000271EC" w:rsidRPr="008D72A9" w:rsidRDefault="000271EC" w:rsidP="00A76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915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0271EC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Кривчуна д. 58 - с Вострово ул. Советская</w:t>
            </w:r>
          </w:p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16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01-007</w:t>
            </w:r>
          </w:p>
        </w:tc>
        <w:tc>
          <w:tcPr>
            <w:tcW w:w="1417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 (в т.ч. грунтовое покрытие - 0,8 км.)</w:t>
            </w:r>
          </w:p>
        </w:tc>
        <w:tc>
          <w:tcPr>
            <w:tcW w:w="1417" w:type="dxa"/>
          </w:tcPr>
          <w:p w:rsidR="000271EC" w:rsidRPr="008D72A9" w:rsidRDefault="000271EC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829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6" w:type="dxa"/>
            <w:gridSpan w:val="2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магазин "Березка" -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400E5B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30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</w:t>
            </w:r>
            <w:r w:rsidR="00400E5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 (в т.ч.  асфальтовое покрытие - 0,6 км.)</w:t>
            </w:r>
          </w:p>
        </w:tc>
        <w:tc>
          <w:tcPr>
            <w:tcW w:w="1417" w:type="dxa"/>
          </w:tcPr>
          <w:p w:rsidR="000271EC" w:rsidRPr="008D72A9" w:rsidRDefault="00400E5B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007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898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56 -</w:t>
            </w:r>
          </w:p>
          <w:p w:rsidR="000271EC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Вострово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</w:t>
            </w:r>
          </w:p>
          <w:p w:rsidR="00400E5B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31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01-00</w:t>
            </w:r>
            <w:r w:rsidR="00400E5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 (в т.ч.  асфальтовое покрытие - 0,5 км.)</w:t>
            </w:r>
          </w:p>
        </w:tc>
        <w:tc>
          <w:tcPr>
            <w:tcW w:w="1417" w:type="dxa"/>
          </w:tcPr>
          <w:p w:rsidR="000271EC" w:rsidRPr="008D72A9" w:rsidRDefault="00400E5B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0271EC" w:rsidRPr="008D72A9" w:rsidTr="004556CA">
        <w:trPr>
          <w:trHeight w:val="954"/>
        </w:trPr>
        <w:tc>
          <w:tcPr>
            <w:tcW w:w="591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</w:tcPr>
          <w:p w:rsidR="000271EC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0271EC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здание Администрации - полевой стан </w:t>
            </w:r>
          </w:p>
          <w:p w:rsidR="00400E5B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</w:t>
            </w:r>
          </w:p>
          <w:p w:rsidR="00400E5B" w:rsidRPr="008D72A9" w:rsidRDefault="00400E5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"Востровское"</w:t>
            </w:r>
          </w:p>
        </w:tc>
        <w:tc>
          <w:tcPr>
            <w:tcW w:w="1276" w:type="dxa"/>
          </w:tcPr>
          <w:p w:rsidR="000271EC" w:rsidRPr="008D72A9" w:rsidRDefault="000271EC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</w:t>
            </w:r>
            <w:r w:rsidR="00926E7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</w:tcPr>
          <w:p w:rsidR="000271EC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13,4 (в т.ч. грунтовое покрытие - 12 км., щебеночное покрытие - 0,5 км., асфальтовое покрытие - 0,9 км)</w:t>
            </w:r>
          </w:p>
        </w:tc>
        <w:tc>
          <w:tcPr>
            <w:tcW w:w="1417" w:type="dxa"/>
          </w:tcPr>
          <w:p w:rsidR="000271EC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0271EC" w:rsidRPr="008D72A9" w:rsidRDefault="000271EC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0271EC" w:rsidRPr="008D72A9" w:rsidRDefault="000271EC" w:rsidP="00400E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26E7F" w:rsidRPr="008D72A9" w:rsidTr="004556CA">
        <w:trPr>
          <w:trHeight w:val="968"/>
        </w:trPr>
        <w:tc>
          <w:tcPr>
            <w:tcW w:w="591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36" w:type="dxa"/>
            <w:gridSpan w:val="2"/>
          </w:tcPr>
          <w:p w:rsidR="00926E7F" w:rsidRPr="008D72A9" w:rsidRDefault="00926E7F" w:rsidP="00926E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24а - здание нефтебазы ООО</w:t>
            </w:r>
          </w:p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"Востровское"</w:t>
            </w:r>
          </w:p>
        </w:tc>
        <w:tc>
          <w:tcPr>
            <w:tcW w:w="1276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01-011</w:t>
            </w:r>
          </w:p>
        </w:tc>
        <w:tc>
          <w:tcPr>
            <w:tcW w:w="1417" w:type="dxa"/>
            <w:gridSpan w:val="2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 (в т.ч. грунтовое покрытие - 0,4 км, щебеночное покрытие - 1,3 км.)</w:t>
            </w:r>
          </w:p>
        </w:tc>
        <w:tc>
          <w:tcPr>
            <w:tcW w:w="141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26E7F" w:rsidRPr="008D72A9" w:rsidTr="004556CA">
        <w:trPr>
          <w:trHeight w:val="840"/>
        </w:trPr>
        <w:tc>
          <w:tcPr>
            <w:tcW w:w="591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926E7F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"Вострово лес" лесохозяйственный участок №6 - с Вострово ул. Советская д. 50</w:t>
            </w:r>
          </w:p>
        </w:tc>
        <w:tc>
          <w:tcPr>
            <w:tcW w:w="1276" w:type="dxa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01-012</w:t>
            </w:r>
          </w:p>
        </w:tc>
        <w:tc>
          <w:tcPr>
            <w:tcW w:w="1417" w:type="dxa"/>
            <w:gridSpan w:val="2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 (в т.ч. щебеночное покрытие - 0,2 км, асфальтовое покрытие - 0,2 км)</w:t>
            </w:r>
          </w:p>
        </w:tc>
        <w:tc>
          <w:tcPr>
            <w:tcW w:w="1417" w:type="dxa"/>
          </w:tcPr>
          <w:p w:rsidR="00926E7F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926E7F" w:rsidRPr="008D72A9" w:rsidTr="004556CA">
        <w:trPr>
          <w:trHeight w:val="910"/>
        </w:trPr>
        <w:tc>
          <w:tcPr>
            <w:tcW w:w="591" w:type="dxa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</w:tcPr>
          <w:p w:rsidR="00926E7F" w:rsidRPr="008D72A9" w:rsidRDefault="00926E7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926E7F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д. 99 - кладбище </w:t>
            </w:r>
          </w:p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</w:tc>
        <w:tc>
          <w:tcPr>
            <w:tcW w:w="1276" w:type="dxa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01-013</w:t>
            </w:r>
          </w:p>
        </w:tc>
        <w:tc>
          <w:tcPr>
            <w:tcW w:w="1417" w:type="dxa"/>
            <w:gridSpan w:val="2"/>
          </w:tcPr>
          <w:p w:rsidR="00926E7F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 (в т.ч. грунтовое покрытие - 0,3 км)</w:t>
            </w:r>
          </w:p>
        </w:tc>
        <w:tc>
          <w:tcPr>
            <w:tcW w:w="1417" w:type="dxa"/>
          </w:tcPr>
          <w:p w:rsidR="00926E7F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926E7F" w:rsidRPr="008D72A9" w:rsidRDefault="00926E7F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926E7F" w:rsidRPr="008D72A9" w:rsidRDefault="00926E7F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1148"/>
        </w:trPr>
        <w:tc>
          <w:tcPr>
            <w:tcW w:w="591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536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Мамонтова, д. 108 - 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 ул. Мамонтова</w:t>
            </w:r>
          </w:p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88</w:t>
            </w:r>
          </w:p>
        </w:tc>
        <w:tc>
          <w:tcPr>
            <w:tcW w:w="1276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01-014</w:t>
            </w:r>
          </w:p>
        </w:tc>
        <w:tc>
          <w:tcPr>
            <w:tcW w:w="1417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 .9в т.ч грунтовое покрытие - 0,5 км)</w:t>
            </w:r>
          </w:p>
        </w:tc>
        <w:tc>
          <w:tcPr>
            <w:tcW w:w="141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987"/>
        </w:trPr>
        <w:tc>
          <w:tcPr>
            <w:tcW w:w="591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2 -</w:t>
            </w:r>
          </w:p>
          <w:p w:rsidR="008D0670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Приборовое</w:t>
            </w:r>
          </w:p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86</w:t>
            </w:r>
          </w:p>
        </w:tc>
        <w:tc>
          <w:tcPr>
            <w:tcW w:w="1276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01-015</w:t>
            </w:r>
          </w:p>
        </w:tc>
        <w:tc>
          <w:tcPr>
            <w:tcW w:w="1417" w:type="dxa"/>
            <w:gridSpan w:val="2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 (в т.ч. грунтовое покрытие - 2,1 км)</w:t>
            </w:r>
          </w:p>
        </w:tc>
        <w:tc>
          <w:tcPr>
            <w:tcW w:w="141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Pr="008D72A9" w:rsidRDefault="008D0670" w:rsidP="004E7A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1148"/>
        </w:trPr>
        <w:tc>
          <w:tcPr>
            <w:tcW w:w="591" w:type="dxa"/>
          </w:tcPr>
          <w:p w:rsidR="008D0670" w:rsidRPr="008D72A9" w:rsidRDefault="008D0670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  <w:gridSpan w:val="2"/>
          </w:tcPr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2 -</w:t>
            </w:r>
          </w:p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 д. 16</w:t>
            </w:r>
          </w:p>
        </w:tc>
        <w:tc>
          <w:tcPr>
            <w:tcW w:w="1276" w:type="dxa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</w:t>
            </w:r>
            <w:r w:rsidR="00A707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</w:tcPr>
          <w:p w:rsidR="008D0670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 (в т.ч. грунтовое покрытие - 0,9 км)</w:t>
            </w:r>
          </w:p>
        </w:tc>
        <w:tc>
          <w:tcPr>
            <w:tcW w:w="1417" w:type="dxa"/>
          </w:tcPr>
          <w:p w:rsidR="008D0670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8D0670" w:rsidRPr="008D72A9" w:rsidTr="004556CA">
        <w:trPr>
          <w:trHeight w:val="1148"/>
        </w:trPr>
        <w:tc>
          <w:tcPr>
            <w:tcW w:w="591" w:type="dxa"/>
          </w:tcPr>
          <w:p w:rsidR="008D0670" w:rsidRPr="008D72A9" w:rsidRDefault="008D0670" w:rsidP="001A6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gridSpan w:val="2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1417" w:type="dxa"/>
          </w:tcPr>
          <w:p w:rsidR="008D0670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A70732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Мемориальная стела, на месте дома главнокомандующего Западно-Сибирской Красной Армии Е.М. Мамонтова - кладбище </w:t>
            </w:r>
          </w:p>
          <w:p w:rsidR="00A70732" w:rsidRPr="008D72A9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01 208 82 3 ОП МП 01-01</w:t>
            </w:r>
            <w:r w:rsidR="00A707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</w:tcPr>
          <w:p w:rsidR="008D0670" w:rsidRPr="008D72A9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 (в т.ч. грунтовое покрытие - 0,5 км.)</w:t>
            </w:r>
          </w:p>
        </w:tc>
        <w:tc>
          <w:tcPr>
            <w:tcW w:w="1417" w:type="dxa"/>
          </w:tcPr>
          <w:p w:rsidR="008D0670" w:rsidRPr="008D72A9" w:rsidRDefault="00A7073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8D0670" w:rsidRPr="008D72A9" w:rsidRDefault="008D0670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21.12.2012</w:t>
            </w:r>
          </w:p>
        </w:tc>
        <w:tc>
          <w:tcPr>
            <w:tcW w:w="1560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577BBB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лавы Востровского сельсовета от 21.12.2012 № 37</w:t>
            </w:r>
          </w:p>
        </w:tc>
        <w:tc>
          <w:tcPr>
            <w:tcW w:w="1417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8D0670" w:rsidRPr="008D72A9" w:rsidRDefault="008D0670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B46D91" w:rsidRPr="008D72A9" w:rsidTr="004556CA">
        <w:trPr>
          <w:trHeight w:val="1148"/>
        </w:trPr>
        <w:tc>
          <w:tcPr>
            <w:tcW w:w="591" w:type="dxa"/>
          </w:tcPr>
          <w:p w:rsidR="00B46D91" w:rsidRPr="008D72A9" w:rsidRDefault="00B46D9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gridSpan w:val="2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D9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</w:tcPr>
          <w:p w:rsidR="00B46D91" w:rsidRPr="008D72A9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46D91" w:rsidRDefault="00B46D9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</w:t>
            </w:r>
            <w:r w:rsidR="00BA64E1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B7541" w:rsidRPr="008D72A9" w:rsidTr="004556CA">
        <w:trPr>
          <w:trHeight w:val="1148"/>
        </w:trPr>
        <w:tc>
          <w:tcPr>
            <w:tcW w:w="591" w:type="dxa"/>
          </w:tcPr>
          <w:p w:rsidR="005B7541" w:rsidRPr="008D72A9" w:rsidRDefault="005B754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  <w:gridSpan w:val="2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</w:tcPr>
          <w:p w:rsidR="005B7541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5B7541" w:rsidRPr="008D72A9" w:rsidRDefault="005B754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5B7541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7541" w:rsidRPr="008D72A9" w:rsidRDefault="005B754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</w:t>
            </w:r>
            <w:r w:rsidR="00BA64E1"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BA64E1" w:rsidRPr="008D72A9" w:rsidTr="00BA64E1">
        <w:trPr>
          <w:trHeight w:val="699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Памятник односельчанам, погибшим в годы ВОВ (1941-1945гг)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34б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</w:tc>
        <w:tc>
          <w:tcPr>
            <w:tcW w:w="1417" w:type="dxa"/>
          </w:tcPr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536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Мемориальная стела на месте дома главнокомандующего западносибирской Красной Армии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 д. 66а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01.03.2017г. № 116 "О передаче имущества в муниципальную собственность", акт приема-передачи от 06.03.2017г.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FF0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BA64E1" w:rsidRDefault="00BA64E1" w:rsidP="00612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BA64E1" w:rsidRPr="008D72A9" w:rsidRDefault="00BA64E1" w:rsidP="00612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Кривчуна,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Титова,</w:t>
            </w:r>
          </w:p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Горького,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Карла Маркса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22:08:000000: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13.07.2018г. № 379 "О передаче имущества в муниципальную собственность. акт приема-передачи от 17.07.2018г.</w:t>
            </w:r>
          </w:p>
        </w:tc>
        <w:tc>
          <w:tcPr>
            <w:tcW w:w="1417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BA64E1" w:rsidRPr="008D72A9" w:rsidTr="004556CA">
        <w:trPr>
          <w:trHeight w:val="1148"/>
        </w:trPr>
        <w:tc>
          <w:tcPr>
            <w:tcW w:w="591" w:type="dxa"/>
          </w:tcPr>
          <w:p w:rsidR="00BA64E1" w:rsidRPr="008D72A9" w:rsidRDefault="00BA64E1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536" w:type="dxa"/>
            <w:gridSpan w:val="2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 34б</w:t>
            </w:r>
          </w:p>
        </w:tc>
        <w:tc>
          <w:tcPr>
            <w:tcW w:w="1276" w:type="dxa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  <w:gridSpan w:val="2"/>
          </w:tcPr>
          <w:p w:rsidR="00BA64E1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</w:tcPr>
          <w:p w:rsidR="00BA64E1" w:rsidRPr="008D72A9" w:rsidRDefault="00BA64E1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</w:tc>
        <w:tc>
          <w:tcPr>
            <w:tcW w:w="1417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BA64E1" w:rsidRPr="008D72A9" w:rsidRDefault="00BA64E1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C64DC3" w:rsidRPr="008D72A9" w:rsidTr="004556CA">
        <w:trPr>
          <w:trHeight w:val="1148"/>
        </w:trPr>
        <w:tc>
          <w:tcPr>
            <w:tcW w:w="591" w:type="dxa"/>
          </w:tcPr>
          <w:p w:rsidR="00C64DC3" w:rsidRPr="008D72A9" w:rsidRDefault="00C64DC3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  <w:gridSpan w:val="2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Участок находится примерно в 571 м. по направлению на северо-восток от ориентира ул. Мамонтова 16</w:t>
            </w:r>
          </w:p>
        </w:tc>
        <w:tc>
          <w:tcPr>
            <w:tcW w:w="1276" w:type="dxa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22:08:020801:</w:t>
            </w:r>
          </w:p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417" w:type="dxa"/>
            <w:gridSpan w:val="2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271199,5 кв.м.</w:t>
            </w:r>
          </w:p>
        </w:tc>
        <w:tc>
          <w:tcPr>
            <w:tcW w:w="1417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C64DC3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C64DC3" w:rsidRPr="008D72A9" w:rsidRDefault="00C64DC3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C64DC3" w:rsidRPr="008D72A9" w:rsidRDefault="00C64DC3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C64DC3" w:rsidRPr="008D72A9" w:rsidRDefault="00C64DC3" w:rsidP="003476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3A5BC6" w:rsidRPr="008D72A9" w:rsidTr="004556CA">
        <w:trPr>
          <w:trHeight w:val="1012"/>
        </w:trPr>
        <w:tc>
          <w:tcPr>
            <w:tcW w:w="591" w:type="dxa"/>
          </w:tcPr>
          <w:p w:rsidR="003A5BC6" w:rsidRPr="008D72A9" w:rsidRDefault="003A5BC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  <w:gridSpan w:val="2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Вострово участок находится примерно в 703м по направлению на север от ориентира </w:t>
            </w:r>
          </w:p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 ул. Горького д. 14</w:t>
            </w:r>
          </w:p>
        </w:tc>
        <w:tc>
          <w:tcPr>
            <w:tcW w:w="1276" w:type="dxa"/>
          </w:tcPr>
          <w:p w:rsidR="003A5BC6" w:rsidRDefault="003A5BC6" w:rsidP="00C64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22:08:020801:</w:t>
            </w:r>
          </w:p>
          <w:p w:rsidR="003A5BC6" w:rsidRPr="008D72A9" w:rsidRDefault="003A5BC6" w:rsidP="00C64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417" w:type="dxa"/>
            <w:gridSpan w:val="2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133038 кв.м.</w:t>
            </w:r>
          </w:p>
        </w:tc>
        <w:tc>
          <w:tcPr>
            <w:tcW w:w="141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3A5BC6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3A5BC6" w:rsidRPr="008D72A9" w:rsidTr="004556CA">
        <w:trPr>
          <w:trHeight w:val="973"/>
        </w:trPr>
        <w:tc>
          <w:tcPr>
            <w:tcW w:w="591" w:type="dxa"/>
          </w:tcPr>
          <w:p w:rsidR="003A5BC6" w:rsidRPr="008D72A9" w:rsidRDefault="003A5BC6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36" w:type="dxa"/>
            <w:gridSpan w:val="2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  <w:gridSpan w:val="2"/>
          </w:tcPr>
          <w:p w:rsidR="003A5BC6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 кв.м</w:t>
            </w:r>
          </w:p>
        </w:tc>
        <w:tc>
          <w:tcPr>
            <w:tcW w:w="1417" w:type="dxa"/>
          </w:tcPr>
          <w:p w:rsidR="003A5BC6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3A5BC6" w:rsidRPr="008D72A9" w:rsidRDefault="003A5BC6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3A5BC6" w:rsidRPr="008D72A9" w:rsidRDefault="003A5BC6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1E1E12" w:rsidRPr="008D72A9" w:rsidTr="004556CA">
        <w:trPr>
          <w:trHeight w:val="1148"/>
        </w:trPr>
        <w:tc>
          <w:tcPr>
            <w:tcW w:w="591" w:type="dxa"/>
          </w:tcPr>
          <w:p w:rsidR="001E1E12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  <w:p w:rsidR="001E1E12" w:rsidRDefault="001E1E12" w:rsidP="007170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1E12" w:rsidRPr="008D72A9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1E1E12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</w:tcPr>
          <w:p w:rsidR="001E1E12" w:rsidRDefault="001E1E12" w:rsidP="001E1E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1E1E12" w:rsidRPr="008D72A9" w:rsidRDefault="001E1E12" w:rsidP="001E1E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  <w:gridSpan w:val="2"/>
          </w:tcPr>
          <w:p w:rsidR="001E1E12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1E1E12" w:rsidRPr="008D72A9" w:rsidRDefault="001E1E12" w:rsidP="00B46D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E1E12" w:rsidRPr="008D72A9" w:rsidRDefault="001E1E12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1E1E12" w:rsidRPr="008D72A9" w:rsidRDefault="001E1E12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</w:tbl>
    <w:p w:rsidR="00EA60BB" w:rsidRDefault="00EA60B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Default="00984F4F" w:rsidP="000817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Движимое имущество</w:t>
      </w:r>
    </w:p>
    <w:p w:rsidR="003949CB" w:rsidRDefault="003949CB" w:rsidP="000817D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9E3B45" w:rsidRPr="008D72A9" w:rsidTr="008C400D">
        <w:tc>
          <w:tcPr>
            <w:tcW w:w="637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3B45" w:rsidRPr="008D72A9" w:rsidTr="008C400D">
        <w:tc>
          <w:tcPr>
            <w:tcW w:w="637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984F4F" w:rsidRDefault="00984F4F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 w:rsidR="001E1E1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E1E12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45" w:rsidRPr="008D72A9" w:rsidTr="008C400D">
        <w:trPr>
          <w:trHeight w:val="813"/>
        </w:trPr>
        <w:tc>
          <w:tcPr>
            <w:tcW w:w="637" w:type="dxa"/>
          </w:tcPr>
          <w:p w:rsidR="00984F4F" w:rsidRPr="008D72A9" w:rsidRDefault="00984F4F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984F4F" w:rsidRPr="001E1E12" w:rsidRDefault="001E1E1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984F4F" w:rsidRPr="00E645AA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984F4F" w:rsidRPr="008D72A9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984F4F" w:rsidRPr="008D72A9" w:rsidRDefault="001E1E12" w:rsidP="00E64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984F4F" w:rsidRPr="008D72A9" w:rsidRDefault="001E1E12" w:rsidP="00E41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984F4F" w:rsidRPr="008D72A9" w:rsidRDefault="001E1E1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984F4F" w:rsidRPr="008D72A9" w:rsidRDefault="001E1E12" w:rsidP="008D72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1E1E12" w:rsidRPr="008D72A9" w:rsidTr="008C400D">
        <w:trPr>
          <w:trHeight w:val="696"/>
        </w:trPr>
        <w:tc>
          <w:tcPr>
            <w:tcW w:w="637" w:type="dxa"/>
          </w:tcPr>
          <w:p w:rsidR="001E1E12" w:rsidRPr="008D72A9" w:rsidRDefault="001E1E12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1E1E12" w:rsidRPr="001E1E12" w:rsidRDefault="001E1E12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1E1E12" w:rsidRPr="001E1E12" w:rsidRDefault="001E1E1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1E1E12" w:rsidRPr="008D72A9" w:rsidRDefault="001E1E12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1E1E12" w:rsidRPr="005401C2" w:rsidRDefault="001E1E12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1E1E12" w:rsidRPr="008D72A9" w:rsidRDefault="001E1E12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1E1E12" w:rsidRPr="008D72A9" w:rsidRDefault="001E1E12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1E1E12" w:rsidRPr="008D72A9" w:rsidRDefault="001E1E12" w:rsidP="0078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C80E3B" w:rsidRPr="008D72A9" w:rsidTr="008C400D">
        <w:trPr>
          <w:trHeight w:val="706"/>
        </w:trPr>
        <w:tc>
          <w:tcPr>
            <w:tcW w:w="637" w:type="dxa"/>
          </w:tcPr>
          <w:p w:rsidR="00C80E3B" w:rsidRPr="008D72A9" w:rsidRDefault="00C80E3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C80E3B" w:rsidRPr="00C80E3B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C80E3B" w:rsidRPr="001E1E12" w:rsidRDefault="00C80E3B" w:rsidP="005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C80E3B" w:rsidRPr="001E1E12" w:rsidRDefault="00C80E3B" w:rsidP="00CE1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C80E3B" w:rsidRPr="005401C2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C80E3B" w:rsidRPr="001E1E12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C80E3B" w:rsidRPr="008D72A9" w:rsidRDefault="00C80E3B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C80E3B" w:rsidRPr="008D72A9" w:rsidRDefault="00C80E3B" w:rsidP="0078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C80E3B" w:rsidRPr="008D72A9" w:rsidTr="008C400D">
        <w:trPr>
          <w:trHeight w:val="954"/>
        </w:trPr>
        <w:tc>
          <w:tcPr>
            <w:tcW w:w="637" w:type="dxa"/>
          </w:tcPr>
          <w:p w:rsidR="00C80E3B" w:rsidRPr="008D72A9" w:rsidRDefault="00C80E3B" w:rsidP="008D7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C80E3B" w:rsidRPr="008D72A9" w:rsidRDefault="00C80E3B" w:rsidP="00540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Металлические контейнеры для сбора твердых бытовых отходов 60 шт.</w:t>
            </w:r>
          </w:p>
        </w:tc>
        <w:tc>
          <w:tcPr>
            <w:tcW w:w="1693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C80E3B" w:rsidRPr="008D72A9" w:rsidRDefault="00C80E3B" w:rsidP="00497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C80E3B" w:rsidRPr="008D72A9" w:rsidRDefault="00C80E3B" w:rsidP="0078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C80E3B" w:rsidRPr="008D72A9" w:rsidRDefault="00C80E3B" w:rsidP="0078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</w:tbl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D58" w:rsidRDefault="00E26D58" w:rsidP="00F14D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F4F" w:rsidRPr="00EA60BB" w:rsidRDefault="00984F4F" w:rsidP="00F14DBB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lastRenderedPageBreak/>
        <w:t>Раздел № 3</w:t>
      </w:r>
      <w:r w:rsidR="00EA60BB" w:rsidRPr="00EA60BB">
        <w:rPr>
          <w:rFonts w:ascii="Times New Roman" w:hAnsi="Times New Roman"/>
          <w:b/>
          <w:sz w:val="28"/>
          <w:szCs w:val="28"/>
        </w:rPr>
        <w:t xml:space="preserve">  </w:t>
      </w:r>
      <w:r w:rsidRPr="00EA60BB">
        <w:rPr>
          <w:rFonts w:ascii="Times New Roman" w:hAnsi="Times New Roman"/>
          <w:b/>
          <w:sz w:val="28"/>
          <w:szCs w:val="28"/>
        </w:rPr>
        <w:t>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984F4F" w:rsidRPr="008D72A9" w:rsidTr="00EA60BB">
        <w:trPr>
          <w:trHeight w:val="3365"/>
        </w:trPr>
        <w:tc>
          <w:tcPr>
            <w:tcW w:w="50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984F4F" w:rsidRPr="008D72A9" w:rsidRDefault="00984F4F" w:rsidP="008D72A9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EA60BB" w:rsidRPr="008D72A9" w:rsidTr="00EA60BB">
        <w:trPr>
          <w:trHeight w:val="3365"/>
        </w:trPr>
        <w:tc>
          <w:tcPr>
            <w:tcW w:w="50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EA60BB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EA60BB" w:rsidRPr="008D72A9" w:rsidRDefault="00EA60BB" w:rsidP="008D72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84F4F" w:rsidRPr="00C767A5" w:rsidRDefault="00984F4F" w:rsidP="00EA60BB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sectPr w:rsidR="00984F4F" w:rsidRPr="00C767A5" w:rsidSect="003855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C3" w:rsidRDefault="00D707C3" w:rsidP="0013104F">
      <w:pPr>
        <w:spacing w:after="0" w:line="240" w:lineRule="auto"/>
      </w:pPr>
      <w:r>
        <w:separator/>
      </w:r>
    </w:p>
  </w:endnote>
  <w:endnote w:type="continuationSeparator" w:id="1">
    <w:p w:rsidR="00D707C3" w:rsidRDefault="00D707C3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C3" w:rsidRDefault="00D707C3" w:rsidP="0013104F">
      <w:pPr>
        <w:spacing w:after="0" w:line="240" w:lineRule="auto"/>
      </w:pPr>
      <w:r>
        <w:separator/>
      </w:r>
    </w:p>
  </w:footnote>
  <w:footnote w:type="continuationSeparator" w:id="1">
    <w:p w:rsidR="00D707C3" w:rsidRDefault="00D707C3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60A"/>
    <w:rsid w:val="000A1F65"/>
    <w:rsid w:val="000A2CA2"/>
    <w:rsid w:val="000A614D"/>
    <w:rsid w:val="000B1B71"/>
    <w:rsid w:val="000B277B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6C7"/>
    <w:rsid w:val="0011523E"/>
    <w:rsid w:val="00115557"/>
    <w:rsid w:val="00125408"/>
    <w:rsid w:val="00126742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764D8"/>
    <w:rsid w:val="00177F22"/>
    <w:rsid w:val="001805B6"/>
    <w:rsid w:val="001905DD"/>
    <w:rsid w:val="00190A34"/>
    <w:rsid w:val="001950DF"/>
    <w:rsid w:val="001959BB"/>
    <w:rsid w:val="00196DF1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E0D71"/>
    <w:rsid w:val="001E0EE0"/>
    <w:rsid w:val="001E1E12"/>
    <w:rsid w:val="001E21C4"/>
    <w:rsid w:val="001E5A25"/>
    <w:rsid w:val="001E6173"/>
    <w:rsid w:val="001F27F3"/>
    <w:rsid w:val="001F7719"/>
    <w:rsid w:val="00200D70"/>
    <w:rsid w:val="0020276C"/>
    <w:rsid w:val="0020477F"/>
    <w:rsid w:val="00224873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6DD"/>
    <w:rsid w:val="002F7AC3"/>
    <w:rsid w:val="0030362A"/>
    <w:rsid w:val="00315066"/>
    <w:rsid w:val="00316F6F"/>
    <w:rsid w:val="003207BF"/>
    <w:rsid w:val="0032281F"/>
    <w:rsid w:val="00323115"/>
    <w:rsid w:val="00324CEE"/>
    <w:rsid w:val="003412BE"/>
    <w:rsid w:val="00347218"/>
    <w:rsid w:val="00347663"/>
    <w:rsid w:val="00362353"/>
    <w:rsid w:val="00365E5A"/>
    <w:rsid w:val="00370C6B"/>
    <w:rsid w:val="00370F17"/>
    <w:rsid w:val="00372505"/>
    <w:rsid w:val="0037357B"/>
    <w:rsid w:val="00375D26"/>
    <w:rsid w:val="00385557"/>
    <w:rsid w:val="0039122B"/>
    <w:rsid w:val="00391754"/>
    <w:rsid w:val="0039428A"/>
    <w:rsid w:val="003949CB"/>
    <w:rsid w:val="003A0987"/>
    <w:rsid w:val="003A5BC6"/>
    <w:rsid w:val="003B3708"/>
    <w:rsid w:val="003B6046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823DD"/>
    <w:rsid w:val="00493F3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7CC3"/>
    <w:rsid w:val="005F3794"/>
    <w:rsid w:val="005F3A15"/>
    <w:rsid w:val="005F6C9B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6DC9"/>
    <w:rsid w:val="00862F5A"/>
    <w:rsid w:val="00870BB6"/>
    <w:rsid w:val="00872D97"/>
    <w:rsid w:val="00875A55"/>
    <w:rsid w:val="008828A4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67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AD5"/>
    <w:rsid w:val="00914348"/>
    <w:rsid w:val="00926E7F"/>
    <w:rsid w:val="00933847"/>
    <w:rsid w:val="00936423"/>
    <w:rsid w:val="00956593"/>
    <w:rsid w:val="00961F73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9686F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57F5"/>
    <w:rsid w:val="00B25D9C"/>
    <w:rsid w:val="00B272A1"/>
    <w:rsid w:val="00B34151"/>
    <w:rsid w:val="00B37E70"/>
    <w:rsid w:val="00B41617"/>
    <w:rsid w:val="00B43BE6"/>
    <w:rsid w:val="00B459AB"/>
    <w:rsid w:val="00B46D91"/>
    <w:rsid w:val="00B529D5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64E1"/>
    <w:rsid w:val="00BA7740"/>
    <w:rsid w:val="00BB0C36"/>
    <w:rsid w:val="00BB2B5E"/>
    <w:rsid w:val="00BB4322"/>
    <w:rsid w:val="00BC4FFD"/>
    <w:rsid w:val="00BD2686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67A5"/>
    <w:rsid w:val="00C80E3B"/>
    <w:rsid w:val="00C8193D"/>
    <w:rsid w:val="00CA3BDF"/>
    <w:rsid w:val="00CA52FD"/>
    <w:rsid w:val="00CB0181"/>
    <w:rsid w:val="00CB0808"/>
    <w:rsid w:val="00CB12F3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66F00"/>
    <w:rsid w:val="00D707C3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C6EB0"/>
    <w:rsid w:val="00FD1919"/>
    <w:rsid w:val="00FD2773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4</cp:revision>
  <cp:lastPrinted>2018-02-14T12:56:00Z</cp:lastPrinted>
  <dcterms:created xsi:type="dcterms:W3CDTF">2020-03-25T06:54:00Z</dcterms:created>
  <dcterms:modified xsi:type="dcterms:W3CDTF">2022-07-29T04:05:00Z</dcterms:modified>
</cp:coreProperties>
</file>